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63FB" w14:textId="1DF59D85" w:rsidR="00173EC3" w:rsidRPr="0040413D" w:rsidRDefault="00173EC3" w:rsidP="0018215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413D">
        <w:rPr>
          <w:rFonts w:ascii="Times New Roman" w:hAnsi="Times New Roman" w:cs="Times New Roman"/>
          <w:b/>
          <w:sz w:val="28"/>
          <w:szCs w:val="24"/>
        </w:rPr>
        <w:t>PIURN Call for Proposals 2023 Template</w:t>
      </w:r>
    </w:p>
    <w:p w14:paraId="3540567F" w14:textId="77777777" w:rsidR="00173EC3" w:rsidRPr="00AA3C0C" w:rsidRDefault="00173EC3">
      <w:pPr>
        <w:rPr>
          <w:rFonts w:ascii="Times New Roman" w:hAnsi="Times New Roman" w:cs="Times New Roman"/>
          <w:sz w:val="24"/>
          <w:szCs w:val="24"/>
        </w:rPr>
      </w:pPr>
    </w:p>
    <w:p w14:paraId="00431677" w14:textId="55560A40" w:rsidR="00173EC3" w:rsidRPr="00AA3C0C" w:rsidRDefault="00934D43" w:rsidP="004861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Outline </w:t>
      </w:r>
      <w:bookmarkStart w:id="0" w:name="_GoBack"/>
      <w:bookmarkEnd w:id="0"/>
      <w:r w:rsidR="00173EC3" w:rsidRPr="00AA3C0C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182150" w:rsidRPr="00AA3C0C">
        <w:rPr>
          <w:rFonts w:ascii="Times New Roman" w:hAnsi="Times New Roman" w:cs="Times New Roman"/>
          <w:b/>
          <w:sz w:val="24"/>
          <w:szCs w:val="24"/>
        </w:rPr>
        <w:t>Project:</w:t>
      </w:r>
      <w:r w:rsidR="00173EC3" w:rsidRPr="00AA3C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173EC3" w:rsidRPr="00AA3C0C" w14:paraId="7D9C0F1A" w14:textId="77777777" w:rsidTr="00182150">
        <w:trPr>
          <w:trHeight w:val="818"/>
        </w:trPr>
        <w:tc>
          <w:tcPr>
            <w:tcW w:w="2694" w:type="dxa"/>
            <w:shd w:val="clear" w:color="auto" w:fill="FBE4D5" w:themeFill="accent2" w:themeFillTint="33"/>
          </w:tcPr>
          <w:p w14:paraId="28C17BEB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Title </w:t>
            </w:r>
          </w:p>
          <w:p w14:paraId="21BBB20D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76" w:type="dxa"/>
          </w:tcPr>
          <w:p w14:paraId="38AA701E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592D9065" w14:textId="77777777" w:rsidTr="00182150">
        <w:trPr>
          <w:trHeight w:val="395"/>
        </w:trPr>
        <w:tc>
          <w:tcPr>
            <w:tcW w:w="2694" w:type="dxa"/>
            <w:shd w:val="clear" w:color="auto" w:fill="FBE4D5" w:themeFill="accent2" w:themeFillTint="33"/>
          </w:tcPr>
          <w:p w14:paraId="66FC6156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Acronym</w:t>
            </w:r>
          </w:p>
        </w:tc>
        <w:tc>
          <w:tcPr>
            <w:tcW w:w="6576" w:type="dxa"/>
          </w:tcPr>
          <w:p w14:paraId="7B2F1B0C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1E6BEAFC" w14:textId="77777777" w:rsidTr="00182150">
        <w:trPr>
          <w:trHeight w:val="780"/>
        </w:trPr>
        <w:tc>
          <w:tcPr>
            <w:tcW w:w="2694" w:type="dxa"/>
            <w:shd w:val="clear" w:color="auto" w:fill="FBE4D5" w:themeFill="accent2" w:themeFillTint="33"/>
          </w:tcPr>
          <w:p w14:paraId="44096867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Lead applicant</w:t>
            </w: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>(USP or UNC)</w:t>
            </w:r>
          </w:p>
        </w:tc>
        <w:tc>
          <w:tcPr>
            <w:tcW w:w="6576" w:type="dxa"/>
          </w:tcPr>
          <w:p w14:paraId="37F71EF8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6C18B407" w14:textId="77777777" w:rsidTr="00182150">
        <w:trPr>
          <w:trHeight w:val="694"/>
        </w:trPr>
        <w:tc>
          <w:tcPr>
            <w:tcW w:w="2694" w:type="dxa"/>
            <w:shd w:val="clear" w:color="auto" w:fill="FBE4D5" w:themeFill="accent2" w:themeFillTint="33"/>
          </w:tcPr>
          <w:p w14:paraId="2D2285B0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project investigator name and email address</w:t>
            </w:r>
          </w:p>
        </w:tc>
        <w:tc>
          <w:tcPr>
            <w:tcW w:w="6576" w:type="dxa"/>
          </w:tcPr>
          <w:p w14:paraId="206F76FF" w14:textId="77777777" w:rsidR="00173EC3" w:rsidRPr="00AA3C0C" w:rsidRDefault="00173EC3" w:rsidP="00504A14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AA3C0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  <w:t>Top of Form</w:t>
            </w:r>
          </w:p>
          <w:p w14:paraId="6F34E81B" w14:textId="77777777" w:rsidR="00173EC3" w:rsidRPr="00AA3C0C" w:rsidRDefault="00173EC3" w:rsidP="00504A14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AA3C0C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  <w:t>Bottom of Form</w:t>
            </w:r>
          </w:p>
          <w:p w14:paraId="5BB93AFC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3AC26D1B" w14:textId="77777777" w:rsidTr="00182150">
        <w:trPr>
          <w:trHeight w:val="694"/>
        </w:trPr>
        <w:tc>
          <w:tcPr>
            <w:tcW w:w="2694" w:type="dxa"/>
            <w:shd w:val="clear" w:color="auto" w:fill="FBE4D5" w:themeFill="accent2" w:themeFillTint="33"/>
          </w:tcPr>
          <w:p w14:paraId="0ABF729F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PIURN Member University partner (name of the university and contact person &amp; email)</w:t>
            </w:r>
          </w:p>
        </w:tc>
        <w:tc>
          <w:tcPr>
            <w:tcW w:w="6576" w:type="dxa"/>
          </w:tcPr>
          <w:p w14:paraId="6D9CFDD3" w14:textId="77777777" w:rsidR="00173EC3" w:rsidRPr="00AA3C0C" w:rsidRDefault="00173EC3" w:rsidP="00504A14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173EC3" w:rsidRPr="00AA3C0C" w14:paraId="76BEF645" w14:textId="77777777" w:rsidTr="00182150">
        <w:trPr>
          <w:trHeight w:val="395"/>
        </w:trPr>
        <w:tc>
          <w:tcPr>
            <w:tcW w:w="2694" w:type="dxa"/>
            <w:shd w:val="clear" w:color="auto" w:fill="FBE4D5" w:themeFill="accent2" w:themeFillTint="33"/>
          </w:tcPr>
          <w:p w14:paraId="4FE07C8D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location(s) </w:t>
            </w:r>
          </w:p>
        </w:tc>
        <w:tc>
          <w:tcPr>
            <w:tcW w:w="6576" w:type="dxa"/>
          </w:tcPr>
          <w:p w14:paraId="7216FB98" w14:textId="77777777" w:rsidR="00173EC3" w:rsidRPr="00AA3C0C" w:rsidRDefault="00173EC3" w:rsidP="005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6B211510" w14:textId="77777777" w:rsidTr="00182150">
        <w:trPr>
          <w:trHeight w:val="395"/>
        </w:trPr>
        <w:tc>
          <w:tcPr>
            <w:tcW w:w="2694" w:type="dxa"/>
            <w:shd w:val="clear" w:color="auto" w:fill="FBE4D5" w:themeFill="accent2" w:themeFillTint="33"/>
          </w:tcPr>
          <w:p w14:paraId="16FA9F3E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Duration</w:t>
            </w:r>
          </w:p>
        </w:tc>
        <w:tc>
          <w:tcPr>
            <w:tcW w:w="6576" w:type="dxa"/>
          </w:tcPr>
          <w:p w14:paraId="27BBCFD6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5BAD52B4" w14:textId="77777777" w:rsidTr="00182150">
        <w:trPr>
          <w:trHeight w:val="768"/>
        </w:trPr>
        <w:tc>
          <w:tcPr>
            <w:tcW w:w="2694" w:type="dxa"/>
            <w:shd w:val="clear" w:color="auto" w:fill="FBE4D5" w:themeFill="accent2" w:themeFillTint="33"/>
          </w:tcPr>
          <w:p w14:paraId="6F31FC39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Budget requested to PIURN Call for Proposals</w:t>
            </w:r>
          </w:p>
        </w:tc>
        <w:tc>
          <w:tcPr>
            <w:tcW w:w="6576" w:type="dxa"/>
          </w:tcPr>
          <w:p w14:paraId="6BA608D2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133952A5" w14:textId="77777777" w:rsidTr="00182150">
        <w:trPr>
          <w:trHeight w:val="768"/>
        </w:trPr>
        <w:tc>
          <w:tcPr>
            <w:tcW w:w="2694" w:type="dxa"/>
            <w:shd w:val="clear" w:color="auto" w:fill="FBE4D5" w:themeFill="accent2" w:themeFillTint="33"/>
          </w:tcPr>
          <w:p w14:paraId="234AAB51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Co-funding Budget (if applicable) </w:t>
            </w:r>
          </w:p>
        </w:tc>
        <w:tc>
          <w:tcPr>
            <w:tcW w:w="6576" w:type="dxa"/>
          </w:tcPr>
          <w:p w14:paraId="029B19CC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C3" w:rsidRPr="00AA3C0C" w14:paraId="5C8C7355" w14:textId="77777777" w:rsidTr="00182150">
        <w:trPr>
          <w:trHeight w:val="934"/>
        </w:trPr>
        <w:tc>
          <w:tcPr>
            <w:tcW w:w="2694" w:type="dxa"/>
            <w:shd w:val="clear" w:color="auto" w:fill="FBE4D5" w:themeFill="accent2" w:themeFillTint="33"/>
          </w:tcPr>
          <w:p w14:paraId="19244BE1" w14:textId="77777777" w:rsidR="00173EC3" w:rsidRPr="00AA3C0C" w:rsidRDefault="00173EC3" w:rsidP="0050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3C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External Partner 1 (name of the organization, and contact person &amp; email)</w:t>
            </w:r>
          </w:p>
        </w:tc>
        <w:tc>
          <w:tcPr>
            <w:tcW w:w="6576" w:type="dxa"/>
          </w:tcPr>
          <w:p w14:paraId="207FA93E" w14:textId="77777777" w:rsidR="00173EC3" w:rsidRPr="00AA3C0C" w:rsidRDefault="00173EC3" w:rsidP="0050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08FB3" w14:textId="77777777" w:rsidR="0007346C" w:rsidRPr="006F644B" w:rsidRDefault="0007346C" w:rsidP="006F644B">
      <w:pPr>
        <w:rPr>
          <w:rFonts w:ascii="Times New Roman" w:hAnsi="Times New Roman" w:cs="Times New Roman"/>
          <w:b/>
          <w:sz w:val="24"/>
          <w:szCs w:val="24"/>
        </w:rPr>
      </w:pPr>
    </w:p>
    <w:p w14:paraId="588518BD" w14:textId="3C39483E" w:rsidR="00934D43" w:rsidRDefault="00934D43" w:rsidP="006F64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Summary</w:t>
      </w:r>
    </w:p>
    <w:p w14:paraId="7C955846" w14:textId="77777777" w:rsidR="00934D43" w:rsidRDefault="00934D43" w:rsidP="00934D4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A3F76CE" w14:textId="43C0DA57" w:rsidR="004861AE" w:rsidRPr="006F644B" w:rsidRDefault="00182150" w:rsidP="006F64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644B">
        <w:rPr>
          <w:rFonts w:ascii="Times New Roman" w:hAnsi="Times New Roman" w:cs="Times New Roman"/>
          <w:b/>
          <w:sz w:val="24"/>
          <w:szCs w:val="24"/>
        </w:rPr>
        <w:t xml:space="preserve">Background </w:t>
      </w:r>
    </w:p>
    <w:p w14:paraId="151C959D" w14:textId="77777777" w:rsidR="004861AE" w:rsidRPr="00AA3C0C" w:rsidRDefault="004861AE" w:rsidP="004861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F5A8DA5" w14:textId="605DBFD8" w:rsidR="004861AE" w:rsidRPr="00AA3C0C" w:rsidRDefault="004861AE" w:rsidP="006F64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920A31">
        <w:rPr>
          <w:rFonts w:ascii="Times New Roman" w:hAnsi="Times New Roman" w:cs="Times New Roman"/>
          <w:b/>
          <w:sz w:val="24"/>
          <w:szCs w:val="24"/>
        </w:rPr>
        <w:t xml:space="preserve">aim and objectives </w:t>
      </w:r>
    </w:p>
    <w:p w14:paraId="432D7A44" w14:textId="77777777" w:rsidR="0007346C" w:rsidRPr="00AA3C0C" w:rsidRDefault="0007346C" w:rsidP="00073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DD05437" w14:textId="1996EC3C" w:rsidR="0007346C" w:rsidRPr="00AA3C0C" w:rsidRDefault="0007346C" w:rsidP="006F64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Brief Methodology</w:t>
      </w:r>
    </w:p>
    <w:p w14:paraId="6AFC9E57" w14:textId="77777777" w:rsidR="0074562F" w:rsidRPr="00AA3C0C" w:rsidRDefault="0074562F" w:rsidP="007456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CDB745" w14:textId="489A3046" w:rsidR="0074562F" w:rsidRDefault="0074562F" w:rsidP="007456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E3ABFA0" w14:textId="0ED640EF" w:rsidR="00AA3C0C" w:rsidRDefault="00AA3C0C" w:rsidP="007456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6115FB" w14:textId="04DB8D66" w:rsidR="0007346C" w:rsidRDefault="0007346C" w:rsidP="00073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CC4197" w14:textId="37FD3F42" w:rsidR="006F644B" w:rsidRDefault="006F644B" w:rsidP="00073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9709521" w14:textId="77777777" w:rsidR="006F644B" w:rsidRPr="00AA3C0C" w:rsidRDefault="006F644B" w:rsidP="00073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466A7A9" w14:textId="52C282D6" w:rsidR="00AA3C0C" w:rsidRPr="00A03C77" w:rsidRDefault="0007346C" w:rsidP="006F644B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 xml:space="preserve">Expected outcomes (public policies, targeted journal, book/book chapter, proceedings, </w:t>
      </w:r>
      <w:proofErr w:type="spellStart"/>
      <w:r w:rsidRPr="00AA3C0C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AA3C0C">
        <w:rPr>
          <w:rFonts w:ascii="Times New Roman" w:hAnsi="Times New Roman" w:cs="Times New Roman"/>
          <w:b/>
          <w:sz w:val="24"/>
          <w:szCs w:val="24"/>
        </w:rPr>
        <w:t>)</w:t>
      </w:r>
    </w:p>
    <w:p w14:paraId="1E6A05A1" w14:textId="77777777" w:rsidR="00AA3C0C" w:rsidRPr="00AA3C0C" w:rsidRDefault="00AA3C0C" w:rsidP="00AA3C0C">
      <w:pPr>
        <w:pStyle w:val="ListParagraph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6439841" w14:textId="0B222489" w:rsidR="0007346C" w:rsidRPr="00AA3C0C" w:rsidRDefault="0007346C" w:rsidP="006F644B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 xml:space="preserve">Partnership/Collaboration out of this project </w:t>
      </w:r>
    </w:p>
    <w:p w14:paraId="5C7D0A3C" w14:textId="77777777" w:rsidR="0007346C" w:rsidRPr="00AA3C0C" w:rsidRDefault="0007346C" w:rsidP="0007346C">
      <w:pPr>
        <w:pStyle w:val="ListParagraph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2C5AAFE" w14:textId="5A819E21" w:rsidR="004861AE" w:rsidRPr="00AA3C0C" w:rsidRDefault="0007346C" w:rsidP="006F644B">
      <w:pPr>
        <w:pStyle w:val="ListParagraph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Work Plan:  Include Gantt Chart and Dissemination Plan</w:t>
      </w:r>
    </w:p>
    <w:p w14:paraId="543DBB79" w14:textId="77777777" w:rsidR="004861AE" w:rsidRPr="00AA3C0C" w:rsidRDefault="004861AE" w:rsidP="004861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F4DEBB2" w14:textId="77777777" w:rsidR="004861AE" w:rsidRPr="00AA3C0C" w:rsidRDefault="004861AE" w:rsidP="004861A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B57E43B" w14:textId="25C6D110" w:rsidR="004861AE" w:rsidRPr="00AA3C0C" w:rsidRDefault="004861AE" w:rsidP="006F64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A3C0C">
        <w:rPr>
          <w:rFonts w:ascii="Times New Roman" w:hAnsi="Times New Roman" w:cs="Times New Roman"/>
          <w:b/>
          <w:sz w:val="24"/>
          <w:szCs w:val="24"/>
        </w:rPr>
        <w:t>Budget</w:t>
      </w:r>
      <w:r w:rsidR="0007346C" w:rsidRPr="00AA3C0C">
        <w:rPr>
          <w:rFonts w:ascii="Times New Roman" w:hAnsi="Times New Roman" w:cs="Times New Roman"/>
          <w:b/>
          <w:sz w:val="24"/>
          <w:szCs w:val="24"/>
        </w:rPr>
        <w:t xml:space="preserve"> Distribution</w:t>
      </w:r>
    </w:p>
    <w:p w14:paraId="05DB79BD" w14:textId="77777777" w:rsidR="004861AE" w:rsidRPr="00AA3C0C" w:rsidRDefault="004861AE" w:rsidP="004861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95" w:type="dxa"/>
        <w:tblInd w:w="720" w:type="dxa"/>
        <w:tblLook w:val="04A0" w:firstRow="1" w:lastRow="0" w:firstColumn="1" w:lastColumn="0" w:noHBand="0" w:noVBand="1"/>
      </w:tblPr>
      <w:tblGrid>
        <w:gridCol w:w="2929"/>
        <w:gridCol w:w="1386"/>
        <w:gridCol w:w="1296"/>
        <w:gridCol w:w="3384"/>
      </w:tblGrid>
      <w:tr w:rsidR="008234BB" w:rsidRPr="00AA3C0C" w14:paraId="4D8B3EF5" w14:textId="77777777" w:rsidTr="008234BB">
        <w:tc>
          <w:tcPr>
            <w:tcW w:w="2929" w:type="dxa"/>
          </w:tcPr>
          <w:p w14:paraId="4FD9F404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Description of Activity </w:t>
            </w:r>
          </w:p>
        </w:tc>
        <w:tc>
          <w:tcPr>
            <w:tcW w:w="1386" w:type="dxa"/>
          </w:tcPr>
          <w:p w14:paraId="77732BAB" w14:textId="0EB0B921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Amount requested in FJD </w:t>
            </w:r>
          </w:p>
        </w:tc>
        <w:tc>
          <w:tcPr>
            <w:tcW w:w="1296" w:type="dxa"/>
          </w:tcPr>
          <w:p w14:paraId="185F46BE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Duration (M1-M24) </w:t>
            </w:r>
          </w:p>
        </w:tc>
        <w:tc>
          <w:tcPr>
            <w:tcW w:w="3384" w:type="dxa"/>
          </w:tcPr>
          <w:p w14:paraId="1A29B82C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 xml:space="preserve">Deliverables </w:t>
            </w:r>
          </w:p>
        </w:tc>
      </w:tr>
      <w:tr w:rsidR="008234BB" w:rsidRPr="00AA3C0C" w14:paraId="30045BE9" w14:textId="77777777" w:rsidTr="008234BB">
        <w:tc>
          <w:tcPr>
            <w:tcW w:w="2929" w:type="dxa"/>
          </w:tcPr>
          <w:p w14:paraId="71FB2813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Activity 1</w:t>
            </w:r>
          </w:p>
        </w:tc>
        <w:tc>
          <w:tcPr>
            <w:tcW w:w="1386" w:type="dxa"/>
          </w:tcPr>
          <w:p w14:paraId="4B3D5065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A421753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24857C75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BB" w:rsidRPr="00AA3C0C" w14:paraId="580A717D" w14:textId="77777777" w:rsidTr="008234BB">
        <w:tc>
          <w:tcPr>
            <w:tcW w:w="2929" w:type="dxa"/>
          </w:tcPr>
          <w:p w14:paraId="3246D775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Activity 2</w:t>
            </w:r>
          </w:p>
        </w:tc>
        <w:tc>
          <w:tcPr>
            <w:tcW w:w="1386" w:type="dxa"/>
          </w:tcPr>
          <w:p w14:paraId="62C466DD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3AB1171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74C8D7C4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BB" w:rsidRPr="00AA3C0C" w14:paraId="041A8D6C" w14:textId="77777777" w:rsidTr="008234BB">
        <w:tc>
          <w:tcPr>
            <w:tcW w:w="2929" w:type="dxa"/>
          </w:tcPr>
          <w:p w14:paraId="23B0A8D8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sz w:val="24"/>
                <w:szCs w:val="24"/>
              </w:rPr>
              <w:t>Activity 3</w:t>
            </w:r>
          </w:p>
        </w:tc>
        <w:tc>
          <w:tcPr>
            <w:tcW w:w="1386" w:type="dxa"/>
          </w:tcPr>
          <w:p w14:paraId="4B4A378A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9419780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645DF8B1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BB" w:rsidRPr="00AA3C0C" w14:paraId="3801D7D6" w14:textId="77777777" w:rsidTr="008234BB">
        <w:tc>
          <w:tcPr>
            <w:tcW w:w="2929" w:type="dxa"/>
          </w:tcPr>
          <w:p w14:paraId="09B02A06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386" w:type="dxa"/>
          </w:tcPr>
          <w:p w14:paraId="4648EE16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6E2ADE3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7135CCE1" w14:textId="77777777" w:rsidR="008234BB" w:rsidRPr="00AA3C0C" w:rsidRDefault="008234BB" w:rsidP="004861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20F93" w14:textId="397E98C9" w:rsidR="004861AE" w:rsidRPr="00AA3C0C" w:rsidRDefault="004861AE" w:rsidP="004861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8174F" w14:textId="069621C5" w:rsidR="0007346C" w:rsidRPr="00AA3C0C" w:rsidRDefault="00AA3C0C" w:rsidP="004861A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C0C">
        <w:rPr>
          <w:rFonts w:ascii="Times New Roman" w:hAnsi="Times New Roman" w:cs="Times New Roman"/>
          <w:sz w:val="24"/>
          <w:szCs w:val="24"/>
        </w:rPr>
        <w:t xml:space="preserve">Total length of the project should not exceed 6 pages: spacing, </w:t>
      </w:r>
      <w:proofErr w:type="gramStart"/>
      <w:r w:rsidRPr="00AA3C0C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C0C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AA3C0C">
        <w:rPr>
          <w:rFonts w:ascii="Times New Roman" w:hAnsi="Times New Roman" w:cs="Times New Roman"/>
          <w:sz w:val="24"/>
          <w:szCs w:val="24"/>
        </w:rPr>
        <w:t xml:space="preserve"> space, font and size, 12 point new times roman</w:t>
      </w:r>
    </w:p>
    <w:sectPr w:rsidR="0007346C" w:rsidRPr="00AA3C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D5B9" w14:textId="77777777" w:rsidR="000370B5" w:rsidRDefault="000370B5" w:rsidP="00173EC3">
      <w:pPr>
        <w:spacing w:after="0" w:line="240" w:lineRule="auto"/>
      </w:pPr>
      <w:r>
        <w:separator/>
      </w:r>
    </w:p>
  </w:endnote>
  <w:endnote w:type="continuationSeparator" w:id="0">
    <w:p w14:paraId="4E41DAD5" w14:textId="77777777" w:rsidR="000370B5" w:rsidRDefault="000370B5" w:rsidP="0017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05CD9" w14:textId="77777777" w:rsidR="000370B5" w:rsidRDefault="000370B5" w:rsidP="00173EC3">
      <w:pPr>
        <w:spacing w:after="0" w:line="240" w:lineRule="auto"/>
      </w:pPr>
      <w:r>
        <w:separator/>
      </w:r>
    </w:p>
  </w:footnote>
  <w:footnote w:type="continuationSeparator" w:id="0">
    <w:p w14:paraId="08E695A0" w14:textId="77777777" w:rsidR="000370B5" w:rsidRDefault="000370B5" w:rsidP="0017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45BBD" w14:textId="77777777" w:rsidR="00182150" w:rsidRDefault="00182150">
    <w:pPr>
      <w:pStyle w:val="Header"/>
    </w:pPr>
    <w:r>
      <w:rPr>
        <w:noProof/>
      </w:rPr>
      <w:drawing>
        <wp:inline distT="0" distB="0" distL="0" distR="0" wp14:anchorId="72A8B6C7" wp14:editId="4D78EABA">
          <wp:extent cx="76622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IURN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12" cy="58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B65"/>
    <w:multiLevelType w:val="hybridMultilevel"/>
    <w:tmpl w:val="77E8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9E1"/>
    <w:multiLevelType w:val="hybridMultilevel"/>
    <w:tmpl w:val="77E8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D24B4"/>
    <w:multiLevelType w:val="hybridMultilevel"/>
    <w:tmpl w:val="9C5ACE80"/>
    <w:lvl w:ilvl="0" w:tplc="132CB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C3"/>
    <w:rsid w:val="000370B5"/>
    <w:rsid w:val="0007346C"/>
    <w:rsid w:val="00173EC3"/>
    <w:rsid w:val="00182150"/>
    <w:rsid w:val="002F249B"/>
    <w:rsid w:val="0040413D"/>
    <w:rsid w:val="004861AE"/>
    <w:rsid w:val="006F644B"/>
    <w:rsid w:val="0074562F"/>
    <w:rsid w:val="008234BB"/>
    <w:rsid w:val="00920A31"/>
    <w:rsid w:val="00934D43"/>
    <w:rsid w:val="00A03C77"/>
    <w:rsid w:val="00A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B63C00"/>
  <w15:chartTrackingRefBased/>
  <w15:docId w15:val="{BBB5C0E3-AB51-4F33-83B1-24C08B1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EC3"/>
    <w:pPr>
      <w:ind w:left="720"/>
      <w:contextualSpacing/>
    </w:pPr>
  </w:style>
  <w:style w:type="table" w:styleId="TableGrid">
    <w:name w:val="Table Grid"/>
    <w:basedOn w:val="TableNormal"/>
    <w:uiPriority w:val="39"/>
    <w:rsid w:val="00173E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3EC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EC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73E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3E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50"/>
  </w:style>
  <w:style w:type="paragraph" w:styleId="Footer">
    <w:name w:val="footer"/>
    <w:basedOn w:val="Normal"/>
    <w:link w:val="FooterChar"/>
    <w:uiPriority w:val="99"/>
    <w:unhideWhenUsed/>
    <w:rsid w:val="0018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Souchon</dc:creator>
  <cp:keywords/>
  <dc:description/>
  <cp:lastModifiedBy>Mathilde Souchon</cp:lastModifiedBy>
  <cp:revision>11</cp:revision>
  <dcterms:created xsi:type="dcterms:W3CDTF">2023-07-31T03:07:00Z</dcterms:created>
  <dcterms:modified xsi:type="dcterms:W3CDTF">2023-10-17T04:26:00Z</dcterms:modified>
</cp:coreProperties>
</file>